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63" w:rsidRPr="0010507E" w:rsidRDefault="00A00C63" w:rsidP="00A00C63">
      <w:pPr>
        <w:pStyle w:val="a5"/>
        <w:jc w:val="center"/>
      </w:pPr>
      <w:bookmarkStart w:id="0" w:name="_GoBack"/>
      <w:bookmarkEnd w:id="0"/>
      <w:r w:rsidRPr="0010507E">
        <w:t>Сводная ведомость результатов проведения специальной оценки условий труда</w:t>
      </w:r>
    </w:p>
    <w:p w:rsidR="00A00C63" w:rsidRPr="0010507E" w:rsidRDefault="00A00C63" w:rsidP="00A00C63"/>
    <w:p w:rsidR="00A00C63" w:rsidRPr="0010507E" w:rsidRDefault="00A00C63" w:rsidP="00A00C63">
      <w:r w:rsidRPr="0010507E">
        <w:t>Наименование организации:</w:t>
      </w:r>
      <w:r w:rsidRPr="0010507E">
        <w:rPr>
          <w:rStyle w:val="a7"/>
        </w:rPr>
        <w:t xml:space="preserve"> </w:t>
      </w:r>
      <w:fldSimple w:instr=" DOCVARIABLE ceh_info \* MERGEFORMAT ">
        <w:r w:rsidRPr="00B15871">
          <w:rPr>
            <w:rStyle w:val="a7"/>
          </w:rPr>
          <w:t>Государственное бюджетное учреждение здравоохранения «Отрадненская центральная районная больница» министерства здравоохранения Краснодарского края</w:t>
        </w:r>
      </w:fldSimple>
      <w:r w:rsidRPr="0010507E">
        <w:rPr>
          <w:rStyle w:val="a7"/>
        </w:rPr>
        <w:t> </w:t>
      </w:r>
    </w:p>
    <w:p w:rsidR="00A00C63" w:rsidRPr="0010507E" w:rsidRDefault="00A00C63" w:rsidP="00A00C63">
      <w:pPr>
        <w:suppressAutoHyphens/>
        <w:jc w:val="right"/>
      </w:pPr>
      <w:r w:rsidRPr="0010507E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2"/>
        <w:gridCol w:w="858"/>
        <w:gridCol w:w="3175"/>
        <w:gridCol w:w="1083"/>
        <w:gridCol w:w="1084"/>
        <w:gridCol w:w="1191"/>
        <w:gridCol w:w="1191"/>
        <w:gridCol w:w="1191"/>
        <w:gridCol w:w="1192"/>
        <w:gridCol w:w="1089"/>
      </w:tblGrid>
      <w:tr w:rsidR="00A00C63" w:rsidRPr="0010507E" w:rsidTr="0076672E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10507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A00C63" w:rsidRPr="0010507E" w:rsidRDefault="00A00C63" w:rsidP="0076672E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A00C63" w:rsidRPr="0010507E" w:rsidTr="0076672E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00C63" w:rsidRPr="0010507E" w:rsidTr="0076672E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63" w:rsidRPr="0010507E" w:rsidTr="0076672E">
        <w:trPr>
          <w:jc w:val="center"/>
        </w:trPr>
        <w:tc>
          <w:tcPr>
            <w:tcW w:w="35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0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00C63" w:rsidRPr="0010507E" w:rsidTr="0076672E">
        <w:trPr>
          <w:jc w:val="center"/>
        </w:trPr>
        <w:tc>
          <w:tcPr>
            <w:tcW w:w="35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10507E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00C63" w:rsidRPr="0010507E" w:rsidTr="0076672E">
        <w:trPr>
          <w:jc w:val="center"/>
        </w:trPr>
        <w:tc>
          <w:tcPr>
            <w:tcW w:w="35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10507E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6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00C63" w:rsidRPr="0010507E" w:rsidTr="0076672E">
        <w:trPr>
          <w:jc w:val="center"/>
        </w:trPr>
        <w:tc>
          <w:tcPr>
            <w:tcW w:w="35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10507E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6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00C63" w:rsidRPr="0010507E" w:rsidTr="0076672E">
        <w:trPr>
          <w:jc w:val="center"/>
        </w:trPr>
        <w:tc>
          <w:tcPr>
            <w:tcW w:w="35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10507E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00C63" w:rsidRPr="0010507E" w:rsidTr="0076672E">
        <w:trPr>
          <w:jc w:val="center"/>
        </w:trPr>
        <w:tc>
          <w:tcPr>
            <w:tcW w:w="35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10507E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00C63" w:rsidRPr="0010507E" w:rsidRDefault="00A00C63" w:rsidP="0076672E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14943" w:rsidRDefault="00914943" w:rsidP="0091494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914943" w:rsidRDefault="00914943" w:rsidP="00F67502"/>
    <w:p w:rsidR="00F67502" w:rsidRPr="00F67502" w:rsidRDefault="00F67502" w:rsidP="00F67502">
      <w:r w:rsidRPr="00DB70BA">
        <w:t>Дата составления</w:t>
      </w:r>
      <w:r w:rsidR="00A00C63">
        <w:t>: 25</w:t>
      </w:r>
      <w:r w:rsidR="004B0D3C">
        <w:t>.</w:t>
      </w:r>
      <w:r w:rsidR="00A00C63">
        <w:t>11</w:t>
      </w:r>
      <w:r w:rsidR="004B0D3C">
        <w:t>.202</w:t>
      </w:r>
      <w:r w:rsidR="00A00C63">
        <w:t>2</w:t>
      </w:r>
      <w:r>
        <w:t>г</w:t>
      </w:r>
      <w:r>
        <w:rPr>
          <w:rStyle w:val="a7"/>
          <w:lang w:val="en-US"/>
        </w:rPr>
        <w:t> </w:t>
      </w:r>
    </w:p>
    <w:p w:rsidR="00F67502" w:rsidRDefault="00F67502" w:rsidP="00F67502">
      <w:pPr>
        <w:pStyle w:val="s1"/>
        <w:rPr>
          <w:i/>
          <w:iCs/>
        </w:rPr>
      </w:pPr>
    </w:p>
    <w:p w:rsidR="00F67502" w:rsidRDefault="00F67502" w:rsidP="00F67502">
      <w:pPr>
        <w:pStyle w:val="s1"/>
      </w:pPr>
      <w:r>
        <w:rPr>
          <w:i/>
          <w:iCs/>
        </w:rPr>
        <w:t>По итогам СОУТ разработан перечень мероприятий по улучшению условий и охраны труда работников: использование СИЗ</w:t>
      </w:r>
      <w:r w:rsidR="004B0D3C">
        <w:rPr>
          <w:i/>
          <w:iCs/>
        </w:rPr>
        <w:t>, прохождение периодических медосмотров</w:t>
      </w:r>
      <w:r>
        <w:rPr>
          <w:i/>
          <w:iCs/>
        </w:rPr>
        <w:t>.</w:t>
      </w:r>
    </w:p>
    <w:p w:rsidR="00207225" w:rsidRDefault="00207225"/>
    <w:sectPr w:rsidR="00207225" w:rsidSect="00F67502">
      <w:pgSz w:w="16838" w:h="11906" w:orient="landscape" w:code="9"/>
      <w:pgMar w:top="1304" w:right="851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7027"/>
    <w:rsid w:val="001954B1"/>
    <w:rsid w:val="00207225"/>
    <w:rsid w:val="00255867"/>
    <w:rsid w:val="003D6C0B"/>
    <w:rsid w:val="00451EFF"/>
    <w:rsid w:val="004A5B42"/>
    <w:rsid w:val="004B0D3C"/>
    <w:rsid w:val="00526044"/>
    <w:rsid w:val="0082389E"/>
    <w:rsid w:val="008C3FE3"/>
    <w:rsid w:val="00914943"/>
    <w:rsid w:val="00A00C63"/>
    <w:rsid w:val="00B95924"/>
    <w:rsid w:val="00D955A2"/>
    <w:rsid w:val="00DC7027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70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DC7027"/>
    <w:rPr>
      <w:i/>
      <w:iCs/>
    </w:rPr>
  </w:style>
  <w:style w:type="paragraph" w:styleId="a4">
    <w:name w:val="No Spacing"/>
    <w:qFormat/>
    <w:rsid w:val="00F67502"/>
    <w:rPr>
      <w:rFonts w:ascii="Calibri" w:eastAsia="Calibri" w:hAnsi="Calibri" w:cs="Times New Roman"/>
      <w:sz w:val="22"/>
    </w:rPr>
  </w:style>
  <w:style w:type="paragraph" w:customStyle="1" w:styleId="a5">
    <w:name w:val="Раздел"/>
    <w:basedOn w:val="a"/>
    <w:link w:val="a6"/>
    <w:rsid w:val="00F67502"/>
    <w:pPr>
      <w:spacing w:before="60"/>
    </w:pPr>
    <w:rPr>
      <w:rFonts w:eastAsia="Times New Roman" w:cs="Times New Roman"/>
      <w:b/>
      <w:color w:val="000000"/>
      <w:szCs w:val="24"/>
      <w:lang w:eastAsia="ru-RU"/>
    </w:rPr>
  </w:style>
  <w:style w:type="character" w:customStyle="1" w:styleId="a6">
    <w:name w:val="Раздел Знак"/>
    <w:link w:val="a5"/>
    <w:rsid w:val="00F67502"/>
    <w:rPr>
      <w:rFonts w:eastAsia="Times New Roman" w:cs="Times New Roman"/>
      <w:b/>
      <w:color w:val="000000"/>
      <w:szCs w:val="24"/>
      <w:lang w:eastAsia="ru-RU"/>
    </w:rPr>
  </w:style>
  <w:style w:type="character" w:customStyle="1" w:styleId="a7">
    <w:name w:val="Поле"/>
    <w:rsid w:val="00F6750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10</cp:revision>
  <dcterms:created xsi:type="dcterms:W3CDTF">2026-02-25T11:28:00Z</dcterms:created>
  <dcterms:modified xsi:type="dcterms:W3CDTF">2026-02-25T12:02:00Z</dcterms:modified>
</cp:coreProperties>
</file>